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5" w:rsidRPr="00240897" w:rsidRDefault="00D17E45">
      <w:pPr>
        <w:pStyle w:val="a3"/>
        <w:rPr>
          <w:color w:val="0000FF"/>
          <w:szCs w:val="28"/>
        </w:rPr>
      </w:pPr>
    </w:p>
    <w:p w:rsidR="00B830E2" w:rsidRDefault="00B830E2">
      <w:pPr>
        <w:pStyle w:val="a3"/>
        <w:rPr>
          <w:color w:val="000000" w:themeColor="text1"/>
          <w:szCs w:val="28"/>
        </w:rPr>
      </w:pPr>
    </w:p>
    <w:p w:rsidR="00B830E2" w:rsidRDefault="00B830E2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830E2" w:rsidRDefault="00C2003A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B830E2">
        <w:rPr>
          <w:sz w:val="28"/>
          <w:szCs w:val="28"/>
        </w:rPr>
        <w:t>аведующая филиалом</w:t>
      </w:r>
    </w:p>
    <w:p w:rsidR="00B830E2" w:rsidRDefault="00B830E2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Черноковской СОШ</w:t>
      </w:r>
    </w:p>
    <w:p w:rsidR="00B830E2" w:rsidRDefault="00B830E2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B830E2" w:rsidRDefault="00D0230B" w:rsidP="00B8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B27239">
        <w:rPr>
          <w:sz w:val="28"/>
          <w:szCs w:val="28"/>
        </w:rPr>
        <w:t>Таскаева</w:t>
      </w:r>
      <w:proofErr w:type="spellEnd"/>
      <w:r w:rsidR="00B27239">
        <w:rPr>
          <w:sz w:val="28"/>
          <w:szCs w:val="28"/>
        </w:rPr>
        <w:t xml:space="preserve"> Т.Л.</w:t>
      </w:r>
    </w:p>
    <w:p w:rsidR="00B830E2" w:rsidRDefault="00B830E2">
      <w:pPr>
        <w:pStyle w:val="a3"/>
        <w:rPr>
          <w:color w:val="000000" w:themeColor="text1"/>
          <w:szCs w:val="28"/>
        </w:rPr>
      </w:pPr>
    </w:p>
    <w:p w:rsidR="0019374A" w:rsidRDefault="00980241" w:rsidP="00B830E2">
      <w:pPr>
        <w:pStyle w:val="a3"/>
        <w:rPr>
          <w:color w:val="000000" w:themeColor="text1"/>
          <w:szCs w:val="28"/>
        </w:rPr>
      </w:pPr>
      <w:r w:rsidRPr="00445D0F">
        <w:rPr>
          <w:color w:val="000000" w:themeColor="text1"/>
          <w:szCs w:val="28"/>
        </w:rPr>
        <w:t>ПЛАН</w:t>
      </w:r>
    </w:p>
    <w:p w:rsidR="00B830E2" w:rsidRPr="00B830E2" w:rsidRDefault="00B830E2" w:rsidP="00B830E2">
      <w:pPr>
        <w:pStyle w:val="a3"/>
        <w:rPr>
          <w:color w:val="000000" w:themeColor="text1"/>
          <w:sz w:val="32"/>
          <w:szCs w:val="32"/>
        </w:rPr>
      </w:pPr>
      <w:r w:rsidRPr="00B830E2">
        <w:rPr>
          <w:color w:val="000000" w:themeColor="text1"/>
          <w:sz w:val="32"/>
          <w:szCs w:val="32"/>
        </w:rPr>
        <w:t>работы школьного спортивного клуба</w:t>
      </w:r>
    </w:p>
    <w:p w:rsidR="00980241" w:rsidRPr="00B830E2" w:rsidRDefault="00731F43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 2019-2020</w:t>
      </w:r>
      <w:r w:rsidR="00AB2402" w:rsidRPr="00B830E2">
        <w:rPr>
          <w:color w:val="000000" w:themeColor="text1"/>
          <w:sz w:val="24"/>
        </w:rPr>
        <w:t xml:space="preserve"> УЧЕБНЫЙ ГОД</w:t>
      </w:r>
    </w:p>
    <w:p w:rsidR="0051226B" w:rsidRPr="0051226B" w:rsidRDefault="0051226B" w:rsidP="00B830E2">
      <w:pPr>
        <w:spacing w:before="100" w:beforeAutospacing="1" w:after="100" w:afterAutospacing="1"/>
        <w:rPr>
          <w:sz w:val="28"/>
          <w:szCs w:val="28"/>
        </w:rPr>
      </w:pPr>
      <w:r w:rsidRPr="0051226B">
        <w:rPr>
          <w:b/>
          <w:bCs/>
          <w:i/>
          <w:iCs/>
          <w:sz w:val="28"/>
          <w:szCs w:val="28"/>
        </w:rPr>
        <w:t>Цели</w:t>
      </w:r>
      <w:r w:rsidRPr="0051226B">
        <w:rPr>
          <w:sz w:val="28"/>
          <w:szCs w:val="28"/>
        </w:rPr>
        <w:t xml:space="preserve">: </w:t>
      </w:r>
    </w:p>
    <w:p w:rsidR="0051226B" w:rsidRPr="0051226B" w:rsidRDefault="0051226B" w:rsidP="005122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B830E2" w:rsidRPr="00B830E2" w:rsidRDefault="0051226B" w:rsidP="00B830E2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  <w:bookmarkStart w:id="0" w:name="_GoBack"/>
      <w:bookmarkEnd w:id="0"/>
    </w:p>
    <w:tbl>
      <w:tblPr>
        <w:tblW w:w="5307" w:type="pct"/>
        <w:tblInd w:w="-421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FFFFFF" w:themeFill="background1"/>
        <w:tblLayout w:type="fixed"/>
        <w:tblLook w:val="0000"/>
      </w:tblPr>
      <w:tblGrid>
        <w:gridCol w:w="510"/>
        <w:gridCol w:w="6685"/>
        <w:gridCol w:w="1776"/>
        <w:gridCol w:w="2367"/>
      </w:tblGrid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jc w:val="center"/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1</w:t>
            </w:r>
            <w:r w:rsidR="00916A73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Проводить подвижные игры и занятия физическими упражнениями на больших переменах.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Проводить физкультминутки на общеобразовательных уроках.</w:t>
            </w:r>
          </w:p>
          <w:p w:rsidR="00916A73" w:rsidRPr="00FE34F7" w:rsidRDefault="00916A73" w:rsidP="00242C0B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242C0B" w:rsidRDefault="00242C0B">
            <w:pPr>
              <w:rPr>
                <w:sz w:val="28"/>
                <w:szCs w:val="28"/>
              </w:rPr>
            </w:pPr>
          </w:p>
          <w:p w:rsidR="00242C0B" w:rsidRPr="00FE34F7" w:rsidRDefault="00242C0B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  <w:p w:rsidR="00CD197E" w:rsidRDefault="00CD197E">
            <w:pPr>
              <w:rPr>
                <w:sz w:val="28"/>
                <w:szCs w:val="28"/>
              </w:rPr>
            </w:pPr>
          </w:p>
          <w:p w:rsidR="00242C0B" w:rsidRPr="00FE34F7" w:rsidRDefault="00242C0B">
            <w:pPr>
              <w:rPr>
                <w:sz w:val="28"/>
                <w:szCs w:val="28"/>
              </w:rPr>
            </w:pPr>
          </w:p>
          <w:p w:rsidR="00CD197E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CD197E" w:rsidRPr="00FE34F7">
              <w:rPr>
                <w:sz w:val="28"/>
                <w:szCs w:val="28"/>
              </w:rPr>
              <w:t>ассные</w:t>
            </w:r>
            <w:r w:rsidRPr="00FE34F7">
              <w:rPr>
                <w:sz w:val="28"/>
                <w:szCs w:val="28"/>
              </w:rPr>
              <w:t xml:space="preserve"> руководит</w:t>
            </w:r>
            <w:r w:rsidR="00CD197E" w:rsidRPr="00FE34F7">
              <w:rPr>
                <w:sz w:val="28"/>
                <w:szCs w:val="28"/>
              </w:rPr>
              <w:t>ели</w:t>
            </w:r>
          </w:p>
          <w:p w:rsidR="00242C0B" w:rsidRDefault="00242C0B">
            <w:pPr>
              <w:rPr>
                <w:sz w:val="28"/>
                <w:szCs w:val="28"/>
              </w:rPr>
            </w:pPr>
          </w:p>
          <w:p w:rsidR="00242C0B" w:rsidRDefault="00242C0B">
            <w:pPr>
              <w:rPr>
                <w:sz w:val="28"/>
                <w:szCs w:val="28"/>
              </w:rPr>
            </w:pPr>
          </w:p>
          <w:p w:rsidR="00242C0B" w:rsidRPr="00FE34F7" w:rsidRDefault="00242C0B" w:rsidP="00242C0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242C0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</w:tc>
      </w:tr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2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работа в классах и секциях:</w:t>
            </w:r>
          </w:p>
          <w:p w:rsidR="008A6A7A" w:rsidRDefault="008A6A7A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Cs/>
                <w:iCs/>
                <w:sz w:val="28"/>
                <w:szCs w:val="28"/>
              </w:rPr>
            </w:pPr>
            <w:r w:rsidRPr="00FE34F7">
              <w:rPr>
                <w:bCs/>
                <w:iCs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 w:rsidRPr="00FE34F7">
              <w:rPr>
                <w:bCs/>
                <w:iCs/>
                <w:sz w:val="28"/>
                <w:szCs w:val="28"/>
              </w:rPr>
              <w:t>внутришкольную</w:t>
            </w:r>
            <w:proofErr w:type="spellEnd"/>
            <w:r w:rsidRPr="00FE34F7">
              <w:rPr>
                <w:bCs/>
                <w:iCs/>
                <w:sz w:val="28"/>
                <w:szCs w:val="28"/>
              </w:rPr>
              <w:t xml:space="preserve"> спартакиаду.</w:t>
            </w:r>
          </w:p>
          <w:p w:rsidR="00242C0B" w:rsidRDefault="00242C0B" w:rsidP="00242C0B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Cs/>
                <w:iCs/>
                <w:sz w:val="28"/>
                <w:szCs w:val="28"/>
              </w:rPr>
            </w:pPr>
            <w:r w:rsidRPr="00FE34F7">
              <w:rPr>
                <w:bCs/>
                <w:iCs/>
                <w:sz w:val="28"/>
                <w:szCs w:val="28"/>
              </w:rPr>
              <w:t>Подготовка команд классов по видам спор</w:t>
            </w:r>
            <w:r>
              <w:rPr>
                <w:bCs/>
                <w:iCs/>
                <w:sz w:val="28"/>
                <w:szCs w:val="28"/>
              </w:rPr>
              <w:t>та, включенным на районную</w:t>
            </w:r>
            <w:r w:rsidRPr="00FE34F7">
              <w:rPr>
                <w:bCs/>
                <w:iCs/>
                <w:sz w:val="28"/>
                <w:szCs w:val="28"/>
              </w:rPr>
              <w:t xml:space="preserve"> спартакиаду.</w:t>
            </w:r>
          </w:p>
          <w:p w:rsidR="00242C0B" w:rsidRPr="00FE34F7" w:rsidRDefault="00242C0B" w:rsidP="00572C06">
            <w:pPr>
              <w:tabs>
                <w:tab w:val="left" w:pos="3465"/>
              </w:tabs>
              <w:ind w:left="720"/>
              <w:rPr>
                <w:bCs/>
                <w:iCs/>
                <w:sz w:val="28"/>
                <w:szCs w:val="28"/>
              </w:rPr>
            </w:pPr>
          </w:p>
          <w:p w:rsidR="008A6A7A" w:rsidRPr="00FE34F7" w:rsidRDefault="00980241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Классные часы «</w:t>
            </w:r>
            <w:r w:rsidR="00572C06">
              <w:rPr>
                <w:sz w:val="28"/>
                <w:szCs w:val="28"/>
              </w:rPr>
              <w:t xml:space="preserve">За </w:t>
            </w:r>
            <w:r w:rsidRPr="00FE34F7">
              <w:rPr>
                <w:sz w:val="28"/>
                <w:szCs w:val="28"/>
              </w:rPr>
              <w:t>здоровый образ жизни».</w:t>
            </w:r>
          </w:p>
          <w:p w:rsidR="005154DC" w:rsidRPr="00FE34F7" w:rsidRDefault="005154DC" w:rsidP="00572C06">
            <w:pPr>
              <w:tabs>
                <w:tab w:val="left" w:pos="3465"/>
              </w:tabs>
              <w:ind w:left="7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242C0B" w:rsidRPr="00FE34F7" w:rsidRDefault="00242C0B" w:rsidP="00242C0B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242C0B" w:rsidRPr="00FE34F7" w:rsidRDefault="00242C0B" w:rsidP="00242C0B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572C06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 течение </w:t>
            </w:r>
            <w:r w:rsidRPr="00FE34F7">
              <w:rPr>
                <w:sz w:val="28"/>
                <w:szCs w:val="28"/>
              </w:rPr>
              <w:lastRenderedPageBreak/>
              <w:t>года</w:t>
            </w:r>
          </w:p>
          <w:p w:rsidR="00572C06" w:rsidRPr="00FE34F7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242C0B" w:rsidRPr="00FE34F7" w:rsidRDefault="00242C0B" w:rsidP="00242C0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AB2402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7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lastRenderedPageBreak/>
              <w:t>3</w:t>
            </w:r>
            <w:r w:rsidR="00916A73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Внеурочная работа в школе:</w:t>
            </w:r>
          </w:p>
          <w:p w:rsidR="00980241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Футбольные </w:t>
            </w:r>
            <w:r w:rsidR="00CD197E" w:rsidRPr="00FE34F7">
              <w:rPr>
                <w:sz w:val="28"/>
                <w:szCs w:val="28"/>
              </w:rPr>
              <w:t xml:space="preserve">и мини футбольные </w:t>
            </w:r>
            <w:r w:rsidRPr="00FE34F7">
              <w:rPr>
                <w:sz w:val="28"/>
                <w:szCs w:val="28"/>
              </w:rPr>
              <w:t>соревнования</w:t>
            </w:r>
          </w:p>
          <w:p w:rsidR="00CD197E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Осенний </w:t>
            </w:r>
            <w:r w:rsidR="00CD197E" w:rsidRPr="00FE34F7">
              <w:rPr>
                <w:sz w:val="28"/>
                <w:szCs w:val="28"/>
              </w:rPr>
              <w:t xml:space="preserve">и весенний </w:t>
            </w:r>
            <w:r w:rsidRPr="00FE34F7">
              <w:rPr>
                <w:sz w:val="28"/>
                <w:szCs w:val="28"/>
              </w:rPr>
              <w:t>кросс</w:t>
            </w:r>
          </w:p>
          <w:p w:rsidR="000C440C" w:rsidRPr="00FE34F7" w:rsidRDefault="000C440C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 по физкультуре</w:t>
            </w:r>
          </w:p>
          <w:p w:rsidR="00980241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Баскетбольные соревнования</w:t>
            </w:r>
          </w:p>
          <w:p w:rsidR="00980241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«</w:t>
            </w:r>
            <w:r w:rsidR="00CD197E" w:rsidRPr="00FE34F7">
              <w:rPr>
                <w:sz w:val="28"/>
                <w:szCs w:val="28"/>
              </w:rPr>
              <w:t>В</w:t>
            </w:r>
            <w:r w:rsidRPr="00FE34F7">
              <w:rPr>
                <w:sz w:val="28"/>
                <w:szCs w:val="28"/>
              </w:rPr>
              <w:t>еселые старты» среди начальных классов</w:t>
            </w:r>
          </w:p>
          <w:p w:rsidR="00980241" w:rsidRPr="00FE34F7" w:rsidRDefault="0051226B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Турнир</w:t>
            </w:r>
            <w:r w:rsidR="00CD197E" w:rsidRPr="00FE34F7">
              <w:rPr>
                <w:sz w:val="28"/>
                <w:szCs w:val="28"/>
              </w:rPr>
              <w:t xml:space="preserve"> по волейболу</w:t>
            </w:r>
          </w:p>
          <w:p w:rsidR="00980241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Военно-патриотическая игра </w:t>
            </w:r>
            <w:r w:rsidR="00980241" w:rsidRPr="00FE34F7">
              <w:rPr>
                <w:sz w:val="28"/>
                <w:szCs w:val="28"/>
              </w:rPr>
              <w:t>«</w:t>
            </w:r>
            <w:r w:rsidRPr="00FE34F7">
              <w:rPr>
                <w:sz w:val="28"/>
                <w:szCs w:val="28"/>
              </w:rPr>
              <w:t>З</w:t>
            </w:r>
            <w:r w:rsidR="00980241" w:rsidRPr="00FE34F7">
              <w:rPr>
                <w:sz w:val="28"/>
                <w:szCs w:val="28"/>
              </w:rPr>
              <w:t>арница»</w:t>
            </w:r>
          </w:p>
          <w:p w:rsidR="00FE6200" w:rsidRPr="00FE34F7" w:rsidRDefault="00FE6200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– спортивная игра «Граница»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День здоровья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</w:t>
            </w:r>
            <w:r w:rsidR="00980241" w:rsidRPr="00FE34F7">
              <w:rPr>
                <w:sz w:val="28"/>
                <w:szCs w:val="28"/>
              </w:rPr>
              <w:t>резидентские состязания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</w:t>
            </w:r>
            <w:r w:rsidR="00572C06">
              <w:rPr>
                <w:sz w:val="28"/>
                <w:szCs w:val="28"/>
              </w:rPr>
              <w:t>оревнования внутри классов</w:t>
            </w:r>
          </w:p>
          <w:p w:rsidR="0051226B" w:rsidRDefault="0051226B" w:rsidP="00FE34F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Военно-сп</w:t>
            </w:r>
            <w:r w:rsidR="00572C06">
              <w:rPr>
                <w:sz w:val="28"/>
                <w:szCs w:val="28"/>
              </w:rPr>
              <w:t xml:space="preserve">ортивная эстафета к 23 февраля </w:t>
            </w:r>
          </w:p>
          <w:p w:rsidR="00FE6200" w:rsidRPr="00FE34F7" w:rsidRDefault="00445D0F" w:rsidP="00FE34F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в рамках физкультурно-спортивного комплекса «ГТО»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226B" w:rsidRPr="00FE34F7" w:rsidRDefault="0051226B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51226B" w:rsidRPr="00FE34F7" w:rsidRDefault="0051226B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980241" w:rsidRPr="00FE34F7" w:rsidRDefault="00AB2402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</w:t>
            </w:r>
            <w:r w:rsidR="005154DC" w:rsidRPr="00FE34F7">
              <w:rPr>
                <w:sz w:val="28"/>
                <w:szCs w:val="28"/>
              </w:rPr>
              <w:t>я</w:t>
            </w:r>
            <w:r w:rsidRPr="00FE34F7">
              <w:rPr>
                <w:sz w:val="28"/>
                <w:szCs w:val="28"/>
              </w:rPr>
              <w:t xml:space="preserve"> физкультуры</w:t>
            </w:r>
            <w:r w:rsidR="00572C06">
              <w:rPr>
                <w:sz w:val="28"/>
                <w:szCs w:val="28"/>
              </w:rPr>
              <w:t>, ОБЖ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57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</w:tc>
      </w:tr>
      <w:tr w:rsidR="00FE34F7" w:rsidRPr="00FE34F7" w:rsidTr="00B830E2">
        <w:trPr>
          <w:trHeight w:val="5385"/>
        </w:trPr>
        <w:tc>
          <w:tcPr>
            <w:tcW w:w="225" w:type="pct"/>
            <w:shd w:val="clear" w:color="auto" w:fill="FFFFFF" w:themeFill="background1"/>
          </w:tcPr>
          <w:p w:rsidR="008450F4" w:rsidRPr="00FE34F7" w:rsidRDefault="008450F4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4</w:t>
            </w:r>
            <w:r w:rsidR="00FC3E9E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8450F4" w:rsidRPr="00FE34F7" w:rsidRDefault="008450F4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Участие в районных соревнованиях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Спортивные игры (волейб</w:t>
            </w:r>
            <w:r w:rsidR="00572C06">
              <w:rPr>
                <w:b w:val="0"/>
                <w:i w:val="0"/>
                <w:sz w:val="28"/>
                <w:szCs w:val="28"/>
              </w:rPr>
              <w:t>ол, баскетбол, теннис</w:t>
            </w:r>
            <w:r w:rsidRPr="00FE34F7">
              <w:rPr>
                <w:b w:val="0"/>
                <w:i w:val="0"/>
                <w:sz w:val="28"/>
                <w:szCs w:val="28"/>
              </w:rPr>
              <w:t>) для 5-11классов (сентябрь-май).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Осенний и весенний кроссы (сентябрь - май). </w:t>
            </w:r>
          </w:p>
          <w:p w:rsidR="00240897" w:rsidRPr="00FE34F7" w:rsidRDefault="00FE6200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Соревнования по мини-футболу «Футбол – в школу».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Спартакиада школьников (май).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Легкоатлетическое многоборье (сентябрь - 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Президентские состязания (май)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Олимпиады по физкультуре (ноябрь)</w:t>
            </w:r>
          </w:p>
          <w:p w:rsidR="00572C06" w:rsidRPr="00572C06" w:rsidRDefault="00240897" w:rsidP="00572C06">
            <w:pPr>
              <w:pStyle w:val="2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Соревнования по стрельбе из винтовки (апрель)</w:t>
            </w:r>
          </w:p>
        </w:tc>
        <w:tc>
          <w:tcPr>
            <w:tcW w:w="783" w:type="pct"/>
            <w:shd w:val="clear" w:color="auto" w:fill="FFFFFF" w:themeFill="background1"/>
          </w:tcPr>
          <w:p w:rsidR="008450F4" w:rsidRPr="00FE34F7" w:rsidRDefault="00240897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 течении года. </w:t>
            </w:r>
            <w:r w:rsidR="00531B8B" w:rsidRPr="00FE34F7">
              <w:rPr>
                <w:sz w:val="28"/>
                <w:szCs w:val="28"/>
              </w:rPr>
              <w:t>(согласно плану спортивных мероприятий в районе)</w:t>
            </w:r>
          </w:p>
        </w:tc>
        <w:tc>
          <w:tcPr>
            <w:tcW w:w="1044" w:type="pct"/>
            <w:shd w:val="clear" w:color="auto" w:fill="FFFFFF" w:themeFill="background1"/>
          </w:tcPr>
          <w:p w:rsidR="008450F4" w:rsidRPr="00FE34F7" w:rsidRDefault="00240897" w:rsidP="008450F4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  <w:p w:rsidR="008450F4" w:rsidRDefault="008450F4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Pr="00FE34F7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  <w:tr w:rsidR="00FE34F7" w:rsidRPr="00FE34F7" w:rsidTr="00B830E2">
        <w:trPr>
          <w:trHeight w:val="2542"/>
        </w:trPr>
        <w:tc>
          <w:tcPr>
            <w:tcW w:w="225" w:type="pct"/>
            <w:shd w:val="clear" w:color="auto" w:fill="FFFFFF" w:themeFill="background1"/>
          </w:tcPr>
          <w:p w:rsidR="00980241" w:rsidRPr="00FE34F7" w:rsidRDefault="00FE6200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3E9E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Агитация и пропаганда</w:t>
            </w:r>
            <w:r w:rsidR="00240897" w:rsidRPr="00FE34F7">
              <w:rPr>
                <w:sz w:val="28"/>
                <w:szCs w:val="28"/>
              </w:rPr>
              <w:t xml:space="preserve"> здорового образа жизни</w:t>
            </w:r>
            <w:r w:rsidRPr="00FE34F7">
              <w:rPr>
                <w:sz w:val="28"/>
                <w:szCs w:val="28"/>
              </w:rPr>
              <w:t>:</w:t>
            </w:r>
          </w:p>
          <w:p w:rsidR="0051226B" w:rsidRPr="00FE34F7" w:rsidRDefault="0051226B" w:rsidP="00FE34F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Конкурсы рисунков, учащихся 1-4 классов на тему " Мы любим спорт" </w:t>
            </w:r>
          </w:p>
          <w:p w:rsidR="002432BA" w:rsidRPr="00FE34F7" w:rsidRDefault="00FE6200" w:rsidP="00FE34F7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Школьный спортивный клуб </w:t>
            </w:r>
          </w:p>
          <w:p w:rsidR="00980241" w:rsidRPr="00FE34F7" w:rsidRDefault="00980241" w:rsidP="00FE6200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226B" w:rsidRPr="00FE34F7" w:rsidRDefault="0051226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Декабрь </w:t>
            </w:r>
          </w:p>
          <w:p w:rsidR="0051226B" w:rsidRPr="00FE34F7" w:rsidRDefault="0051226B">
            <w:pPr>
              <w:rPr>
                <w:sz w:val="28"/>
                <w:szCs w:val="28"/>
              </w:rPr>
            </w:pPr>
          </w:p>
          <w:p w:rsidR="002432BA" w:rsidRPr="00FE34F7" w:rsidRDefault="00FE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  <w:p w:rsidR="002432BA" w:rsidRPr="00FE34F7" w:rsidRDefault="002432BA">
            <w:pPr>
              <w:rPr>
                <w:sz w:val="28"/>
                <w:szCs w:val="28"/>
              </w:rPr>
            </w:pPr>
          </w:p>
          <w:p w:rsidR="00980241" w:rsidRPr="00FE34F7" w:rsidRDefault="00980241" w:rsidP="00FE6200">
            <w:pPr>
              <w:rPr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FA5059" w:rsidRPr="00FE34F7">
              <w:rPr>
                <w:sz w:val="28"/>
                <w:szCs w:val="28"/>
              </w:rPr>
              <w:t>ассные руководители</w:t>
            </w:r>
          </w:p>
          <w:p w:rsidR="00980241" w:rsidRPr="00FE34F7" w:rsidRDefault="00FE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 w:rsidP="00FA5059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</w:t>
            </w:r>
            <w:r w:rsidR="00FA5059" w:rsidRPr="00FE34F7">
              <w:rPr>
                <w:sz w:val="28"/>
                <w:szCs w:val="28"/>
              </w:rPr>
              <w:t>ель физкультуры</w:t>
            </w:r>
          </w:p>
        </w:tc>
      </w:tr>
    </w:tbl>
    <w:p w:rsidR="00980241" w:rsidRPr="00240897" w:rsidRDefault="00980241">
      <w:pPr>
        <w:tabs>
          <w:tab w:val="left" w:pos="3465"/>
        </w:tabs>
        <w:rPr>
          <w:sz w:val="28"/>
          <w:szCs w:val="28"/>
        </w:rPr>
      </w:pPr>
    </w:p>
    <w:p w:rsidR="00B830E2" w:rsidRDefault="00B830E2" w:rsidP="00B830E2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B830E2" w:rsidRDefault="00B830E2" w:rsidP="00B830E2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240897" w:rsidRPr="0051226B" w:rsidRDefault="0051226B" w:rsidP="00B830E2">
      <w:pPr>
        <w:tabs>
          <w:tab w:val="left" w:pos="3465"/>
        </w:tabs>
        <w:jc w:val="center"/>
        <w:rPr>
          <w:b/>
          <w:sz w:val="28"/>
          <w:szCs w:val="28"/>
        </w:rPr>
      </w:pPr>
      <w:r w:rsidRPr="0051226B">
        <w:rPr>
          <w:b/>
          <w:sz w:val="28"/>
          <w:szCs w:val="28"/>
        </w:rPr>
        <w:lastRenderedPageBreak/>
        <w:t>План-сетка спортивных мероприятий</w:t>
      </w:r>
    </w:p>
    <w:p w:rsidR="0051226B" w:rsidRDefault="0051226B">
      <w:pPr>
        <w:tabs>
          <w:tab w:val="left" w:pos="3465"/>
        </w:tabs>
        <w:rPr>
          <w:sz w:val="28"/>
          <w:szCs w:val="28"/>
        </w:rPr>
      </w:pPr>
    </w:p>
    <w:tbl>
      <w:tblPr>
        <w:tblW w:w="1097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/>
      </w:tblPr>
      <w:tblGrid>
        <w:gridCol w:w="566"/>
        <w:gridCol w:w="2987"/>
        <w:gridCol w:w="2084"/>
        <w:gridCol w:w="2268"/>
        <w:gridCol w:w="3068"/>
      </w:tblGrid>
      <w:tr w:rsidR="0051226B" w:rsidRPr="00FE34F7" w:rsidTr="00242C0B">
        <w:tc>
          <w:tcPr>
            <w:tcW w:w="566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7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4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Сроки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Место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068" w:type="dxa"/>
            <w:tcBorders>
              <w:bottom w:val="single" w:sz="12" w:space="0" w:color="A8D08D"/>
            </w:tcBorders>
            <w:shd w:val="clear" w:color="auto" w:fill="auto"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Ответственный за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проведение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A73" w:rsidRPr="00FE34F7" w:rsidTr="00FE34F7">
        <w:trPr>
          <w:trHeight w:val="392"/>
        </w:trPr>
        <w:tc>
          <w:tcPr>
            <w:tcW w:w="10973" w:type="dxa"/>
            <w:gridSpan w:val="5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Внутришкольные соревнования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Осенний </w:t>
            </w:r>
            <w:r w:rsidR="005154DC" w:rsidRPr="00FE34F7">
              <w:rPr>
                <w:sz w:val="28"/>
                <w:szCs w:val="28"/>
              </w:rPr>
              <w:t>и весенний кроссы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</w:t>
            </w:r>
            <w:r w:rsidR="005154DC" w:rsidRPr="00FE34F7">
              <w:rPr>
                <w:sz w:val="28"/>
                <w:szCs w:val="28"/>
              </w:rPr>
              <w:t>-</w:t>
            </w:r>
            <w:r w:rsidRPr="00FE34F7">
              <w:rPr>
                <w:sz w:val="28"/>
                <w:szCs w:val="28"/>
              </w:rPr>
              <w:t xml:space="preserve"> 11 классы)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Сентябрь</w:t>
            </w:r>
            <w:r w:rsidR="005154DC" w:rsidRPr="00FE34F7">
              <w:rPr>
                <w:sz w:val="28"/>
                <w:szCs w:val="28"/>
              </w:rPr>
              <w:t xml:space="preserve"> – апрель 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(5-11 классы)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3</w:t>
            </w:r>
            <w:r w:rsidR="0057264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"Президентские состязания"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«</w:t>
            </w:r>
            <w:r w:rsidR="0051226B" w:rsidRPr="00FE34F7">
              <w:rPr>
                <w:sz w:val="28"/>
                <w:szCs w:val="28"/>
              </w:rPr>
              <w:t xml:space="preserve">Веселые старты»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</w:t>
            </w:r>
            <w:r w:rsidR="005154DC" w:rsidRPr="00FE34F7">
              <w:rPr>
                <w:sz w:val="28"/>
                <w:szCs w:val="28"/>
              </w:rPr>
              <w:t>-4</w:t>
            </w:r>
            <w:r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Раз в </w:t>
            </w:r>
            <w:r w:rsidR="00572646">
              <w:rPr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Олимпиада(теория)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</w:t>
            </w:r>
            <w:r w:rsidR="00967A10" w:rsidRPr="00FE34F7">
              <w:rPr>
                <w:sz w:val="28"/>
                <w:szCs w:val="28"/>
              </w:rPr>
              <w:t>8</w:t>
            </w:r>
            <w:r w:rsidRPr="00FE34F7">
              <w:rPr>
                <w:sz w:val="28"/>
                <w:szCs w:val="28"/>
              </w:rPr>
              <w:t>-11 кл</w:t>
            </w:r>
            <w:r w:rsidR="00967A10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731F4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  <w:p w:rsidR="00572646" w:rsidRPr="00FE34F7" w:rsidRDefault="00572646" w:rsidP="00572646">
            <w:pPr>
              <w:tabs>
                <w:tab w:val="left" w:pos="19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Баскетбол </w:t>
            </w:r>
          </w:p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</w:t>
            </w:r>
            <w:r w:rsidR="0051226B" w:rsidRPr="00FE34F7">
              <w:rPr>
                <w:sz w:val="28"/>
                <w:szCs w:val="28"/>
              </w:rPr>
              <w:t>8-10 кл</w:t>
            </w:r>
            <w:r w:rsidRPr="00FE34F7">
              <w:rPr>
                <w:sz w:val="28"/>
                <w:szCs w:val="28"/>
              </w:rPr>
              <w:t>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731F4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72646" w:rsidRPr="00572646" w:rsidRDefault="0051226B" w:rsidP="0051226B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Волейбол </w:t>
            </w:r>
          </w:p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(8-11 классы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–</w:t>
            </w:r>
            <w:r w:rsidR="00B27239">
              <w:rPr>
                <w:sz w:val="28"/>
                <w:szCs w:val="28"/>
              </w:rPr>
              <w:t xml:space="preserve"> спортивная игра «Граница – 2019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Default="0051226B" w:rsidP="0051226B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</w:t>
            </w:r>
          </w:p>
          <w:p w:rsidR="00572646" w:rsidRPr="00572646" w:rsidRDefault="00572646" w:rsidP="0051226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(5 – 11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Легкая атлетика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242C0B">
        <w:tc>
          <w:tcPr>
            <w:tcW w:w="566" w:type="dxa"/>
            <w:shd w:val="clear" w:color="auto" w:fill="auto"/>
          </w:tcPr>
          <w:p w:rsidR="00916A73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916A73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916A73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</w:t>
            </w:r>
            <w:r w:rsidR="00916A73" w:rsidRPr="00FE34F7">
              <w:rPr>
                <w:sz w:val="28"/>
                <w:szCs w:val="28"/>
              </w:rPr>
              <w:t xml:space="preserve">ень здоровья» </w:t>
            </w:r>
          </w:p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классы)</w:t>
            </w:r>
          </w:p>
        </w:tc>
        <w:tc>
          <w:tcPr>
            <w:tcW w:w="2084" w:type="dxa"/>
            <w:shd w:val="clear" w:color="auto" w:fill="auto"/>
          </w:tcPr>
          <w:p w:rsidR="00916A73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апреля </w:t>
            </w:r>
          </w:p>
        </w:tc>
        <w:tc>
          <w:tcPr>
            <w:tcW w:w="2268" w:type="dxa"/>
            <w:shd w:val="clear" w:color="auto" w:fill="auto"/>
          </w:tcPr>
          <w:p w:rsidR="00916A73" w:rsidRPr="00FE34F7" w:rsidRDefault="00916A73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</w:tcPr>
          <w:p w:rsidR="00916A73" w:rsidRPr="00572646" w:rsidRDefault="00916A73" w:rsidP="0051226B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242C0B">
        <w:tc>
          <w:tcPr>
            <w:tcW w:w="566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916A73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FE34F7">
            <w:pPr>
              <w:tabs>
                <w:tab w:val="left" w:pos="1900"/>
              </w:tabs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084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FE34F7">
            <w:pPr>
              <w:tabs>
                <w:tab w:val="left" w:pos="1900"/>
              </w:tabs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572646">
            <w:pPr>
              <w:jc w:val="center"/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916A73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 ОБЖ</w:t>
            </w:r>
          </w:p>
        </w:tc>
      </w:tr>
    </w:tbl>
    <w:p w:rsidR="00572646" w:rsidRPr="00572646" w:rsidRDefault="00572646">
      <w:pPr>
        <w:tabs>
          <w:tab w:val="left" w:pos="3465"/>
        </w:tabs>
        <w:rPr>
          <w:sz w:val="28"/>
          <w:szCs w:val="28"/>
        </w:rPr>
      </w:pPr>
    </w:p>
    <w:sectPr w:rsidR="00572646" w:rsidRPr="00572646" w:rsidSect="00B830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21F4"/>
    <w:multiLevelType w:val="multilevel"/>
    <w:tmpl w:val="406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62EF5"/>
    <w:multiLevelType w:val="hybridMultilevel"/>
    <w:tmpl w:val="6B5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078B3"/>
    <w:multiLevelType w:val="multilevel"/>
    <w:tmpl w:val="71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F0C56"/>
    <w:multiLevelType w:val="hybridMultilevel"/>
    <w:tmpl w:val="E58E1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44636"/>
    <w:multiLevelType w:val="hybridMultilevel"/>
    <w:tmpl w:val="8F4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20BC5"/>
    <w:multiLevelType w:val="hybridMultilevel"/>
    <w:tmpl w:val="88D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80241"/>
    <w:rsid w:val="000C440C"/>
    <w:rsid w:val="0019374A"/>
    <w:rsid w:val="001C581E"/>
    <w:rsid w:val="002316C8"/>
    <w:rsid w:val="00240897"/>
    <w:rsid w:val="00242C0B"/>
    <w:rsid w:val="002432BA"/>
    <w:rsid w:val="002573D0"/>
    <w:rsid w:val="0033220D"/>
    <w:rsid w:val="00445D0F"/>
    <w:rsid w:val="0051226B"/>
    <w:rsid w:val="005154DC"/>
    <w:rsid w:val="00531B8B"/>
    <w:rsid w:val="005640F0"/>
    <w:rsid w:val="00572646"/>
    <w:rsid w:val="00572C06"/>
    <w:rsid w:val="00731F43"/>
    <w:rsid w:val="007336A1"/>
    <w:rsid w:val="008450F4"/>
    <w:rsid w:val="00881E14"/>
    <w:rsid w:val="008A6A7A"/>
    <w:rsid w:val="00916A73"/>
    <w:rsid w:val="009237C0"/>
    <w:rsid w:val="00967A10"/>
    <w:rsid w:val="00980241"/>
    <w:rsid w:val="00A165CB"/>
    <w:rsid w:val="00AB2402"/>
    <w:rsid w:val="00B27239"/>
    <w:rsid w:val="00B830E2"/>
    <w:rsid w:val="00C2003A"/>
    <w:rsid w:val="00C33F3D"/>
    <w:rsid w:val="00CD197E"/>
    <w:rsid w:val="00D0230B"/>
    <w:rsid w:val="00D17E45"/>
    <w:rsid w:val="00D7554E"/>
    <w:rsid w:val="00E268E0"/>
    <w:rsid w:val="00FA5059"/>
    <w:rsid w:val="00FC3E9E"/>
    <w:rsid w:val="00FE34F7"/>
    <w:rsid w:val="00FE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1"/>
    <w:rPr>
      <w:sz w:val="24"/>
      <w:szCs w:val="24"/>
    </w:rPr>
  </w:style>
  <w:style w:type="paragraph" w:styleId="1">
    <w:name w:val="heading 1"/>
    <w:basedOn w:val="a"/>
    <w:next w:val="a"/>
    <w:qFormat/>
    <w:rsid w:val="007336A1"/>
    <w:pPr>
      <w:keepNext/>
      <w:tabs>
        <w:tab w:val="left" w:pos="346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6A1"/>
    <w:pPr>
      <w:jc w:val="center"/>
    </w:pPr>
    <w:rPr>
      <w:b/>
      <w:bCs/>
      <w:sz w:val="28"/>
    </w:rPr>
  </w:style>
  <w:style w:type="paragraph" w:styleId="2">
    <w:name w:val="Body Text 2"/>
    <w:basedOn w:val="a"/>
    <w:rsid w:val="007336A1"/>
    <w:pPr>
      <w:tabs>
        <w:tab w:val="left" w:pos="3465"/>
      </w:tabs>
    </w:pPr>
    <w:rPr>
      <w:b/>
      <w:bCs/>
      <w:i/>
      <w:iCs/>
      <w:sz w:val="22"/>
    </w:rPr>
  </w:style>
  <w:style w:type="table" w:customStyle="1" w:styleId="-161">
    <w:name w:val="Таблица-сетка 1 светлая — акцент 61"/>
    <w:basedOn w:val="a1"/>
    <w:uiPriority w:val="46"/>
    <w:rsid w:val="005154DC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semiHidden/>
    <w:unhideWhenUsed/>
    <w:rsid w:val="00731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3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ОРГАНИЗАЦИИ ФИЗКУЛЬТУРНО-ОЗДОРОВИТЕЛЬНОЙ И СПОРТИВНО-МАССОВОЙ РАБОТЫ В ШКОЛЕ</vt:lpstr>
    </vt:vector>
  </TitlesOfParts>
  <Company>RME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ОРГАНИЗАЦИИ ФИЗКУЛЬТУРНО-ОЗДОРОВИТЕЛЬНОЙ И СПОРТИВНО-МАССОВОЙ РАБОТЫ В ШКОЛЕ</dc:title>
  <dc:subject/>
  <dc:creator>Администратор</dc:creator>
  <cp:keywords/>
  <dc:description/>
  <cp:lastModifiedBy>Имя</cp:lastModifiedBy>
  <cp:revision>4</cp:revision>
  <cp:lastPrinted>2019-10-31T06:29:00Z</cp:lastPrinted>
  <dcterms:created xsi:type="dcterms:W3CDTF">2019-10-31T06:30:00Z</dcterms:created>
  <dcterms:modified xsi:type="dcterms:W3CDTF">2019-11-01T06:27:00Z</dcterms:modified>
</cp:coreProperties>
</file>