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8F44" w14:textId="77777777" w:rsidR="008F3D76" w:rsidRPr="008A673F" w:rsidRDefault="008F3D76" w:rsidP="008F3D7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673F">
        <w:rPr>
          <w:b/>
          <w:bCs/>
          <w:color w:val="000000"/>
        </w:rPr>
        <w:t>Информационная карта участника</w:t>
      </w:r>
    </w:p>
    <w:p w14:paraId="2719EA36" w14:textId="720F04DC" w:rsidR="008F3D76" w:rsidRPr="008A673F" w:rsidRDefault="008F3D76" w:rsidP="008F3D7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673F">
        <w:rPr>
          <w:color w:val="000000"/>
        </w:rPr>
        <w:t xml:space="preserve">муниципального </w:t>
      </w:r>
      <w:r w:rsidR="00780171" w:rsidRPr="008A673F">
        <w:rPr>
          <w:color w:val="000000"/>
        </w:rPr>
        <w:t>этапа</w:t>
      </w:r>
      <w:r w:rsidR="00780171" w:rsidRPr="008A673F">
        <w:rPr>
          <w:rStyle w:val="apple-converted-space"/>
          <w:color w:val="000000"/>
        </w:rPr>
        <w:t xml:space="preserve"> профессионального</w:t>
      </w:r>
      <w:r w:rsidRPr="008A673F">
        <w:rPr>
          <w:color w:val="000000"/>
        </w:rPr>
        <w:t xml:space="preserve"> конкурса</w:t>
      </w:r>
    </w:p>
    <w:p w14:paraId="283AF089" w14:textId="77777777" w:rsidR="008F3D76" w:rsidRPr="008A673F" w:rsidRDefault="008F3D76" w:rsidP="008F3D7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970E8E6" w14:textId="6FEA2D6A" w:rsidR="00FB763F" w:rsidRPr="008A56E3" w:rsidRDefault="008F3D76" w:rsidP="008A56E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673F">
        <w:rPr>
          <w:color w:val="000000"/>
        </w:rPr>
        <w:t>«Воспитатель года» в 20</w:t>
      </w:r>
      <w:r>
        <w:rPr>
          <w:color w:val="000000"/>
        </w:rPr>
        <w:t>21</w:t>
      </w:r>
      <w:r w:rsidRPr="008A673F">
        <w:rPr>
          <w:color w:val="000000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919"/>
        <w:gridCol w:w="4850"/>
      </w:tblGrid>
      <w:tr w:rsidR="008F3D76" w14:paraId="0509E6B6" w14:textId="77777777" w:rsidTr="00A17868">
        <w:tc>
          <w:tcPr>
            <w:tcW w:w="3256" w:type="dxa"/>
          </w:tcPr>
          <w:p w14:paraId="5F0C5B17" w14:textId="66131353" w:rsidR="008F3D76" w:rsidRDefault="00FC049F">
            <w:r>
              <w:rPr>
                <w:noProof/>
              </w:rPr>
              <w:drawing>
                <wp:inline distT="0" distB="0" distL="0" distR="0" wp14:anchorId="28AD0E56" wp14:editId="5880044F">
                  <wp:extent cx="2124075" cy="2743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gridSpan w:val="2"/>
          </w:tcPr>
          <w:p w14:paraId="59D7086D" w14:textId="77777777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4510" w14:textId="77777777" w:rsidR="00FC049F" w:rsidRDefault="00FC049F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14:paraId="129BFB94" w14:textId="42322D15" w:rsidR="008F3D76" w:rsidRPr="0004175A" w:rsidRDefault="008F3D76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04175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Рогозинникова</w:t>
            </w:r>
          </w:p>
          <w:p w14:paraId="2658FF59" w14:textId="1C43EDE7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3D76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14:paraId="671C5931" w14:textId="77777777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B0E14" w14:textId="77777777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E16CD" w14:textId="77777777" w:rsidR="008F3D76" w:rsidRPr="0004175A" w:rsidRDefault="008F3D76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04175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Вера Александровна</w:t>
            </w:r>
          </w:p>
          <w:p w14:paraId="780F7BB6" w14:textId="773ECB82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D76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</w:tr>
      <w:tr w:rsidR="008F3D76" w14:paraId="3E7BFEAA" w14:textId="77777777" w:rsidTr="00A17868">
        <w:tc>
          <w:tcPr>
            <w:tcW w:w="9345" w:type="dxa"/>
            <w:gridSpan w:val="3"/>
          </w:tcPr>
          <w:p w14:paraId="64152B9F" w14:textId="77777777" w:rsidR="008F3D76" w:rsidRDefault="008F3D76" w:rsidP="008F3D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</w:t>
            </w:r>
          </w:p>
          <w:p w14:paraId="474F0B94" w14:textId="0F8107CE" w:rsidR="00FC049F" w:rsidRPr="00FC049F" w:rsidRDefault="00FC049F" w:rsidP="00FC049F">
            <w:pPr>
              <w:ind w:left="4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D76" w14:paraId="32641A23" w14:textId="368905A0" w:rsidTr="00A17868">
        <w:tc>
          <w:tcPr>
            <w:tcW w:w="4390" w:type="dxa"/>
            <w:gridSpan w:val="2"/>
          </w:tcPr>
          <w:p w14:paraId="7F9FD966" w14:textId="15131823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955" w:type="dxa"/>
          </w:tcPr>
          <w:p w14:paraId="41A99155" w14:textId="307C2337" w:rsidR="008F3D76" w:rsidRPr="008F3D76" w:rsidRDefault="0028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Вагайский район</w:t>
            </w:r>
          </w:p>
        </w:tc>
      </w:tr>
      <w:tr w:rsidR="008F3D76" w14:paraId="5CC627BC" w14:textId="7AC8982F" w:rsidTr="00A17868">
        <w:tc>
          <w:tcPr>
            <w:tcW w:w="4390" w:type="dxa"/>
            <w:gridSpan w:val="2"/>
          </w:tcPr>
          <w:p w14:paraId="7CE448B4" w14:textId="334A6F83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55" w:type="dxa"/>
          </w:tcPr>
          <w:p w14:paraId="7C832BE5" w14:textId="1365BC30" w:rsidR="008F3D76" w:rsidRPr="008F3D76" w:rsidRDefault="0028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</w:p>
        </w:tc>
      </w:tr>
      <w:tr w:rsidR="008F3D76" w14:paraId="3D4ABE16" w14:textId="16D6FE81" w:rsidTr="00A17868">
        <w:tc>
          <w:tcPr>
            <w:tcW w:w="4390" w:type="dxa"/>
            <w:gridSpan w:val="2"/>
          </w:tcPr>
          <w:p w14:paraId="4F2AF01F" w14:textId="519C09D2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955" w:type="dxa"/>
          </w:tcPr>
          <w:p w14:paraId="50EE4B44" w14:textId="59AAAC50" w:rsidR="008F3D76" w:rsidRPr="008F3D76" w:rsidRDefault="006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20.03.1982 г</w:t>
            </w:r>
          </w:p>
        </w:tc>
      </w:tr>
      <w:tr w:rsidR="008F3D76" w14:paraId="7F7B9FBC" w14:textId="0943A863" w:rsidTr="00A17868">
        <w:tc>
          <w:tcPr>
            <w:tcW w:w="4390" w:type="dxa"/>
            <w:gridSpan w:val="2"/>
          </w:tcPr>
          <w:p w14:paraId="6626F46B" w14:textId="5CE52455" w:rsidR="008F3D76" w:rsidRPr="008F3D76" w:rsidRDefault="008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55" w:type="dxa"/>
          </w:tcPr>
          <w:p w14:paraId="039F986A" w14:textId="7711686B" w:rsidR="008F3D76" w:rsidRPr="008F3D76" w:rsidRDefault="006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п.Белый Яр, Сургутского района Тюменской области</w:t>
            </w:r>
          </w:p>
        </w:tc>
      </w:tr>
      <w:tr w:rsidR="008F3D76" w14:paraId="3267B0E1" w14:textId="3FD8E4EB" w:rsidTr="00A17868">
        <w:tc>
          <w:tcPr>
            <w:tcW w:w="4390" w:type="dxa"/>
            <w:gridSpan w:val="2"/>
          </w:tcPr>
          <w:p w14:paraId="0FEDD742" w14:textId="5E2CF88B" w:rsidR="008F3D76" w:rsidRPr="008F3D76" w:rsidRDefault="008F3D76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сайта, страницы на сайте образовательного учреждения</w:t>
            </w:r>
            <w:r w:rsidR="0028690A">
              <w:rPr>
                <w:rFonts w:ascii="Times New Roman" w:hAnsi="Times New Roman" w:cs="Times New Roman"/>
                <w:sz w:val="24"/>
                <w:szCs w:val="24"/>
              </w:rPr>
              <w:t>, где можно познакомиться с участником и публикуемыми им материалами</w:t>
            </w:r>
          </w:p>
        </w:tc>
        <w:tc>
          <w:tcPr>
            <w:tcW w:w="4955" w:type="dxa"/>
          </w:tcPr>
          <w:p w14:paraId="7ED2DAA4" w14:textId="24855E06" w:rsidR="008F3D76" w:rsidRPr="008F3D76" w:rsidRDefault="0008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84">
              <w:rPr>
                <w:rFonts w:ascii="Times New Roman" w:hAnsi="Times New Roman" w:cs="Times New Roman"/>
                <w:sz w:val="24"/>
                <w:szCs w:val="24"/>
              </w:rPr>
              <w:t>https://chernoe.vagayobr.ru/?page_id=1449</w:t>
            </w:r>
          </w:p>
        </w:tc>
      </w:tr>
      <w:tr w:rsidR="008F3D76" w14:paraId="15F7C39C" w14:textId="38E49027" w:rsidTr="00A17868">
        <w:tc>
          <w:tcPr>
            <w:tcW w:w="4390" w:type="dxa"/>
            <w:gridSpan w:val="2"/>
          </w:tcPr>
          <w:p w14:paraId="54C49E3F" w14:textId="3C3D3476" w:rsidR="008F3D76" w:rsidRPr="008F3D76" w:rsidRDefault="0028690A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4955" w:type="dxa"/>
          </w:tcPr>
          <w:p w14:paraId="337B0634" w14:textId="7955DCF6" w:rsidR="008F3D76" w:rsidRPr="008F3D76" w:rsidRDefault="0008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84">
              <w:rPr>
                <w:rFonts w:ascii="Times New Roman" w:hAnsi="Times New Roman" w:cs="Times New Roman"/>
                <w:sz w:val="24"/>
                <w:szCs w:val="24"/>
              </w:rPr>
              <w:t>https://chernoe.vagayobr.ru/?page_id=1449</w:t>
            </w:r>
          </w:p>
        </w:tc>
      </w:tr>
      <w:tr w:rsidR="0028690A" w14:paraId="5D8EB34D" w14:textId="77777777" w:rsidTr="00A17868">
        <w:tc>
          <w:tcPr>
            <w:tcW w:w="9345" w:type="dxa"/>
            <w:gridSpan w:val="3"/>
          </w:tcPr>
          <w:p w14:paraId="0C694949" w14:textId="77777777" w:rsidR="0028690A" w:rsidRDefault="0028690A" w:rsidP="002869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14:paraId="136D2770" w14:textId="68BF428F" w:rsidR="00FC049F" w:rsidRPr="00FC049F" w:rsidRDefault="00FC049F" w:rsidP="00FC049F">
            <w:pPr>
              <w:ind w:left="42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90A" w14:paraId="5677A58C" w14:textId="77777777" w:rsidTr="00A17868">
        <w:tc>
          <w:tcPr>
            <w:tcW w:w="4390" w:type="dxa"/>
            <w:gridSpan w:val="2"/>
          </w:tcPr>
          <w:p w14:paraId="72781044" w14:textId="523F7121" w:rsidR="0028690A" w:rsidRPr="004A1699" w:rsidRDefault="004A1699" w:rsidP="004A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4955" w:type="dxa"/>
          </w:tcPr>
          <w:p w14:paraId="0314F7EB" w14:textId="7B89A2F4" w:rsidR="0028690A" w:rsidRPr="008F3D76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Вагайская СОШ филиал Черноковский детский сад «Ласточка»</w:t>
            </w:r>
          </w:p>
        </w:tc>
      </w:tr>
      <w:tr w:rsidR="0028690A" w14:paraId="6D54FD85" w14:textId="77777777" w:rsidTr="00A17868">
        <w:tc>
          <w:tcPr>
            <w:tcW w:w="4390" w:type="dxa"/>
            <w:gridSpan w:val="2"/>
          </w:tcPr>
          <w:p w14:paraId="54313853" w14:textId="12E305BA" w:rsidR="0028690A" w:rsidRPr="004A1699" w:rsidRDefault="004A1699" w:rsidP="004A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55" w:type="dxa"/>
          </w:tcPr>
          <w:p w14:paraId="7F4AA2D0" w14:textId="19FE83DC" w:rsidR="0028690A" w:rsidRPr="008F3D76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690A" w14:paraId="10C90D37" w14:textId="77777777" w:rsidTr="00A17868">
        <w:tc>
          <w:tcPr>
            <w:tcW w:w="4390" w:type="dxa"/>
            <w:gridSpan w:val="2"/>
          </w:tcPr>
          <w:p w14:paraId="59624BF6" w14:textId="722C87B8" w:rsidR="0028690A" w:rsidRPr="004A1699" w:rsidRDefault="004A1699" w:rsidP="004A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9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5" w:type="dxa"/>
          </w:tcPr>
          <w:p w14:paraId="7DE4A984" w14:textId="53FEC23D" w:rsidR="0028690A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    17 лет</w:t>
            </w:r>
          </w:p>
          <w:p w14:paraId="2B08EF17" w14:textId="45BB21DE" w:rsidR="00780171" w:rsidRPr="008F3D76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стаж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8690A" w14:paraId="76D1D639" w14:textId="77777777" w:rsidTr="00A17868">
        <w:tc>
          <w:tcPr>
            <w:tcW w:w="4390" w:type="dxa"/>
            <w:gridSpan w:val="2"/>
          </w:tcPr>
          <w:p w14:paraId="5AD061CD" w14:textId="04043D64" w:rsidR="0028690A" w:rsidRPr="004A1699" w:rsidRDefault="004A1699" w:rsidP="004A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9">
              <w:rPr>
                <w:rFonts w:ascii="Times New Roman" w:hAnsi="Times New Roman" w:cs="Times New Roman"/>
                <w:sz w:val="24"/>
                <w:szCs w:val="24"/>
              </w:rPr>
              <w:t>В каких возрастных группах</w:t>
            </w:r>
            <w:r w:rsidR="0078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171">
              <w:rPr>
                <w:rFonts w:ascii="Times New Roman" w:hAnsi="Times New Roman" w:cs="Times New Roman"/>
                <w:sz w:val="24"/>
                <w:szCs w:val="24"/>
              </w:rPr>
              <w:t xml:space="preserve">работала, </w:t>
            </w:r>
            <w:r w:rsidRPr="004A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169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780171">
              <w:rPr>
                <w:rFonts w:ascii="Times New Roman" w:hAnsi="Times New Roman" w:cs="Times New Roman"/>
                <w:sz w:val="24"/>
                <w:szCs w:val="24"/>
              </w:rPr>
              <w:t>ю в</w:t>
            </w:r>
            <w:r w:rsidR="00780171" w:rsidRPr="004A169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</w:t>
            </w:r>
          </w:p>
        </w:tc>
        <w:tc>
          <w:tcPr>
            <w:tcW w:w="4955" w:type="dxa"/>
          </w:tcPr>
          <w:p w14:paraId="066E3C5B" w14:textId="77777777" w:rsidR="0028690A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Работала во всех возрастных группах.</w:t>
            </w:r>
          </w:p>
          <w:p w14:paraId="0744D5FC" w14:textId="300AB5B5" w:rsidR="00780171" w:rsidRPr="008F3D76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работаю в младшей группе</w:t>
            </w:r>
          </w:p>
        </w:tc>
      </w:tr>
      <w:tr w:rsidR="0028690A" w14:paraId="7DA22A99" w14:textId="77777777" w:rsidTr="00A17868">
        <w:tc>
          <w:tcPr>
            <w:tcW w:w="4390" w:type="dxa"/>
            <w:gridSpan w:val="2"/>
          </w:tcPr>
          <w:p w14:paraId="1EDB5EAB" w14:textId="7D7831CE" w:rsidR="0028690A" w:rsidRPr="004A1699" w:rsidRDefault="004A1699" w:rsidP="004A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9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955" w:type="dxa"/>
          </w:tcPr>
          <w:p w14:paraId="60CB9864" w14:textId="6F3145A7" w:rsidR="0028690A" w:rsidRPr="008F3D76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в 2015 г)</w:t>
            </w:r>
          </w:p>
        </w:tc>
      </w:tr>
      <w:tr w:rsidR="0028690A" w14:paraId="11ED4D1C" w14:textId="77777777" w:rsidTr="00A17868">
        <w:tc>
          <w:tcPr>
            <w:tcW w:w="4390" w:type="dxa"/>
            <w:gridSpan w:val="2"/>
          </w:tcPr>
          <w:p w14:paraId="719E3455" w14:textId="36B1E991" w:rsidR="0028690A" w:rsidRPr="004A1699" w:rsidRDefault="004A1699" w:rsidP="004A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9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955" w:type="dxa"/>
          </w:tcPr>
          <w:p w14:paraId="5D4A9970" w14:textId="16C3D97E" w:rsidR="0028690A" w:rsidRPr="008F3D76" w:rsidRDefault="0078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171" w14:paraId="228CC60B" w14:textId="77777777" w:rsidTr="00A17868">
        <w:tc>
          <w:tcPr>
            <w:tcW w:w="9345" w:type="dxa"/>
            <w:gridSpan w:val="3"/>
          </w:tcPr>
          <w:p w14:paraId="6AFF755C" w14:textId="77777777" w:rsidR="00780171" w:rsidRDefault="00780171" w:rsidP="007801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14:paraId="05A83F30" w14:textId="219BA46C" w:rsidR="00FC049F" w:rsidRPr="00FC049F" w:rsidRDefault="00FC049F" w:rsidP="00FC049F">
            <w:pPr>
              <w:ind w:left="4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90A" w14:paraId="759057F9" w14:textId="77777777" w:rsidTr="00A17868">
        <w:tc>
          <w:tcPr>
            <w:tcW w:w="4390" w:type="dxa"/>
            <w:gridSpan w:val="2"/>
          </w:tcPr>
          <w:p w14:paraId="6A861E19" w14:textId="4B9AFD87" w:rsidR="0028690A" w:rsidRPr="006D30C2" w:rsidRDefault="00780171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55" w:type="dxa"/>
          </w:tcPr>
          <w:p w14:paraId="363DA283" w14:textId="295C6673" w:rsidR="0028690A" w:rsidRPr="008F3D76" w:rsidRDefault="00607685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университет» г.Тюмень</w:t>
            </w:r>
            <w:r w:rsidR="008A56E3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28690A" w14:paraId="4F10B6A9" w14:textId="77777777" w:rsidTr="00A17868">
        <w:tc>
          <w:tcPr>
            <w:tcW w:w="4390" w:type="dxa"/>
            <w:gridSpan w:val="2"/>
          </w:tcPr>
          <w:p w14:paraId="66897DA4" w14:textId="68E9A028" w:rsidR="0028690A" w:rsidRPr="006D30C2" w:rsidRDefault="00780171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C2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955" w:type="dxa"/>
          </w:tcPr>
          <w:p w14:paraId="1ACB4B27" w14:textId="77777777" w:rsidR="0028690A" w:rsidRDefault="0060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бакалавр</w:t>
            </w:r>
          </w:p>
          <w:p w14:paraId="43A5EA0C" w14:textId="47B4191B" w:rsidR="00227EC1" w:rsidRPr="008F3D76" w:rsidRDefault="0022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(дошкольное)</w:t>
            </w:r>
          </w:p>
        </w:tc>
      </w:tr>
      <w:tr w:rsidR="0028690A" w14:paraId="260F912A" w14:textId="77777777" w:rsidTr="00A17868">
        <w:tc>
          <w:tcPr>
            <w:tcW w:w="4390" w:type="dxa"/>
            <w:gridSpan w:val="2"/>
          </w:tcPr>
          <w:p w14:paraId="6779D3BA" w14:textId="1106475A" w:rsidR="0028690A" w:rsidRPr="006D30C2" w:rsidRDefault="00780171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C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955" w:type="dxa"/>
          </w:tcPr>
          <w:p w14:paraId="47BC838D" w14:textId="1ECFFD00" w:rsidR="0028690A" w:rsidRPr="00607685" w:rsidRDefault="008A56E3" w:rsidP="008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ТО ДПО «ТОГИРРО» 2018 год, </w:t>
            </w:r>
            <w:r w:rsidR="00607685" w:rsidRPr="0060768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«Организационно-педагогические основы образовательного процесса в условиях реализации ФГОС дошкольного образования»</w:t>
            </w:r>
          </w:p>
        </w:tc>
      </w:tr>
      <w:tr w:rsidR="00523867" w14:paraId="7B1ECAF0" w14:textId="77777777" w:rsidTr="00A17868">
        <w:tc>
          <w:tcPr>
            <w:tcW w:w="9345" w:type="dxa"/>
            <w:gridSpan w:val="3"/>
          </w:tcPr>
          <w:p w14:paraId="306CEBB9" w14:textId="77777777" w:rsidR="00523867" w:rsidRPr="00FC049F" w:rsidRDefault="00523867" w:rsidP="005238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деятельность.</w:t>
            </w:r>
          </w:p>
          <w:p w14:paraId="7144E554" w14:textId="3C51FD3D" w:rsidR="00FC049F" w:rsidRPr="00FC049F" w:rsidRDefault="00FC049F" w:rsidP="00FC049F">
            <w:pPr>
              <w:ind w:left="4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C2" w14:paraId="6828385F" w14:textId="77777777" w:rsidTr="00A17868">
        <w:tc>
          <w:tcPr>
            <w:tcW w:w="4390" w:type="dxa"/>
            <w:gridSpan w:val="2"/>
          </w:tcPr>
          <w:p w14:paraId="02E013FF" w14:textId="25D575FB" w:rsidR="006D30C2" w:rsidRPr="00523867" w:rsidRDefault="00523867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955" w:type="dxa"/>
          </w:tcPr>
          <w:p w14:paraId="29BD5A40" w14:textId="77777777" w:rsidR="006D30C2" w:rsidRDefault="00227EC1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«Математика в природе» (ФЭМП у детей старшего дошкольного возраста с использованием природного материала) 2019 г</w:t>
            </w:r>
            <w:r w:rsidR="0057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F6803" w14:textId="77777777" w:rsidR="00574EFB" w:rsidRDefault="00574EFB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проекте «Наш дом природа» 2020</w:t>
            </w:r>
          </w:p>
          <w:p w14:paraId="696BD070" w14:textId="7A848BD0" w:rsidR="00574EFB" w:rsidRPr="008F3D76" w:rsidRDefault="00574EFB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«Опытно-экспериментальная деятельность как средство развития познавательной активности детей»</w:t>
            </w:r>
          </w:p>
        </w:tc>
      </w:tr>
      <w:tr w:rsidR="006D30C2" w14:paraId="707A88F7" w14:textId="77777777" w:rsidTr="00A17868">
        <w:tc>
          <w:tcPr>
            <w:tcW w:w="4390" w:type="dxa"/>
            <w:gridSpan w:val="2"/>
          </w:tcPr>
          <w:p w14:paraId="7F661C7C" w14:textId="6501736F" w:rsidR="006D30C2" w:rsidRPr="00523867" w:rsidRDefault="00523867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 конкурсах</w:t>
            </w:r>
          </w:p>
        </w:tc>
        <w:tc>
          <w:tcPr>
            <w:tcW w:w="4955" w:type="dxa"/>
          </w:tcPr>
          <w:p w14:paraId="63221C98" w14:textId="77777777" w:rsidR="006D30C2" w:rsidRDefault="00227EC1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долгосрочных проектов «Достояние России. Народные художественные промыслы» 2019 г.</w:t>
            </w:r>
          </w:p>
          <w:p w14:paraId="6F011F62" w14:textId="77777777" w:rsidR="00227EC1" w:rsidRDefault="00227EC1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– снеговик» 2019 г.</w:t>
            </w:r>
          </w:p>
          <w:p w14:paraId="538ECB45" w14:textId="77777777" w:rsidR="00227EC1" w:rsidRDefault="00227EC1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«Познавательная физкультура» 01.2020 г.</w:t>
            </w:r>
          </w:p>
          <w:p w14:paraId="34CAB895" w14:textId="77777777" w:rsidR="004843B7" w:rsidRDefault="004843B7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заочном конкурсе </w:t>
            </w:r>
          </w:p>
          <w:p w14:paraId="0B5FACF2" w14:textId="0B0F0179" w:rsidR="004843B7" w:rsidRPr="008F3D76" w:rsidRDefault="004843B7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педагогическая находка» 2020 г.</w:t>
            </w:r>
          </w:p>
        </w:tc>
      </w:tr>
      <w:tr w:rsidR="006D30C2" w14:paraId="37121E0B" w14:textId="77777777" w:rsidTr="00A17868">
        <w:tc>
          <w:tcPr>
            <w:tcW w:w="4390" w:type="dxa"/>
            <w:gridSpan w:val="2"/>
          </w:tcPr>
          <w:p w14:paraId="340396B1" w14:textId="78AE89CE" w:rsidR="006D30C2" w:rsidRPr="00523867" w:rsidRDefault="00523867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муниципальных, региональных</w:t>
            </w:r>
            <w:r w:rsidR="00515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2C" w:rsidRPr="00523867">
              <w:rPr>
                <w:rFonts w:ascii="Times New Roman" w:hAnsi="Times New Roman" w:cs="Times New Roman"/>
                <w:sz w:val="24"/>
                <w:szCs w:val="24"/>
              </w:rPr>
              <w:t>федеральных конкурсах</w:t>
            </w:r>
          </w:p>
        </w:tc>
        <w:tc>
          <w:tcPr>
            <w:tcW w:w="4955" w:type="dxa"/>
          </w:tcPr>
          <w:p w14:paraId="43324266" w14:textId="49F906AB" w:rsidR="00515B2C" w:rsidRDefault="00515B2C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14:paraId="76355092" w14:textId="3EB7A516" w:rsidR="006D30C2" w:rsidRDefault="00515B2C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конкурсе чтецов «Все на земле от материнских рук» 2017, 2018, 2019</w:t>
            </w:r>
          </w:p>
          <w:p w14:paraId="4769DF20" w14:textId="77777777" w:rsidR="00515B2C" w:rsidRDefault="00515B2C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 2018</w:t>
            </w:r>
          </w:p>
          <w:p w14:paraId="146BED2F" w14:textId="77777777" w:rsidR="00515B2C" w:rsidRDefault="00515B2C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 2017,2018,2019</w:t>
            </w:r>
          </w:p>
          <w:p w14:paraId="4A04E726" w14:textId="77777777" w:rsidR="00515B2C" w:rsidRDefault="00515B2C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14:paraId="1DFAD837" w14:textId="77777777" w:rsidR="00515B2C" w:rsidRDefault="00515B2C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«Виртуальный вернисаж»</w:t>
            </w:r>
          </w:p>
          <w:p w14:paraId="08B8DD65" w14:textId="5B8B2B65" w:rsidR="00515B2C" w:rsidRPr="008F3D76" w:rsidRDefault="00515B2C" w:rsidP="0057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сады Тюменской области 2018 г.</w:t>
            </w:r>
          </w:p>
        </w:tc>
      </w:tr>
      <w:tr w:rsidR="00523867" w14:paraId="04427838" w14:textId="77777777" w:rsidTr="00A17868">
        <w:tc>
          <w:tcPr>
            <w:tcW w:w="9345" w:type="dxa"/>
            <w:gridSpan w:val="3"/>
          </w:tcPr>
          <w:p w14:paraId="67068E81" w14:textId="77777777" w:rsidR="00523867" w:rsidRDefault="00523867" w:rsidP="00523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  <w:p w14:paraId="001D6F46" w14:textId="2F40E10D" w:rsidR="00FC049F" w:rsidRPr="00FC049F" w:rsidRDefault="00FC049F" w:rsidP="00FC049F">
            <w:pPr>
              <w:ind w:left="4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0C2" w14:paraId="59CB576A" w14:textId="77777777" w:rsidTr="00A17868">
        <w:tc>
          <w:tcPr>
            <w:tcW w:w="4390" w:type="dxa"/>
            <w:gridSpan w:val="2"/>
          </w:tcPr>
          <w:p w14:paraId="7A658CB1" w14:textId="4EFFE412" w:rsidR="006D30C2" w:rsidRDefault="00523867" w:rsidP="0028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955" w:type="dxa"/>
          </w:tcPr>
          <w:p w14:paraId="24D350B1" w14:textId="52AE5E13" w:rsidR="006D30C2" w:rsidRPr="008F3D76" w:rsidRDefault="005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</w:tr>
      <w:tr w:rsidR="00994FE4" w14:paraId="6DB2F734" w14:textId="77777777" w:rsidTr="00FC049F">
        <w:trPr>
          <w:trHeight w:val="203"/>
        </w:trPr>
        <w:tc>
          <w:tcPr>
            <w:tcW w:w="9345" w:type="dxa"/>
            <w:gridSpan w:val="3"/>
          </w:tcPr>
          <w:p w14:paraId="6E262442" w14:textId="77777777" w:rsidR="00994FE4" w:rsidRPr="00FC049F" w:rsidRDefault="00BE5E90" w:rsidP="00BE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ценности.</w:t>
            </w:r>
          </w:p>
          <w:p w14:paraId="34B3B852" w14:textId="1EB1F1B4" w:rsidR="00FC049F" w:rsidRPr="00FC049F" w:rsidRDefault="00FC049F" w:rsidP="00FC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E4" w14:paraId="42D1351C" w14:textId="77777777" w:rsidTr="00A17868">
        <w:tc>
          <w:tcPr>
            <w:tcW w:w="4390" w:type="dxa"/>
            <w:gridSpan w:val="2"/>
          </w:tcPr>
          <w:p w14:paraId="179A592F" w14:textId="5781866C" w:rsidR="00994FE4" w:rsidRPr="00BE5E90" w:rsidRDefault="00BE5E90" w:rsidP="00BE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90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955" w:type="dxa"/>
          </w:tcPr>
          <w:p w14:paraId="175C1653" w14:textId="7107649E" w:rsidR="00994FE4" w:rsidRPr="008F3D76" w:rsidRDefault="00A15815" w:rsidP="00A1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«Любить и ценит каждого ребенка как своего»</w:t>
            </w:r>
          </w:p>
        </w:tc>
      </w:tr>
      <w:tr w:rsidR="00BE5E90" w14:paraId="2108268E" w14:textId="77777777" w:rsidTr="00A17868">
        <w:tc>
          <w:tcPr>
            <w:tcW w:w="4390" w:type="dxa"/>
            <w:gridSpan w:val="2"/>
          </w:tcPr>
          <w:p w14:paraId="254A4EC7" w14:textId="35DE24C5" w:rsidR="00BE5E90" w:rsidRPr="00BE5E90" w:rsidRDefault="00BE5E90" w:rsidP="00BE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90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55" w:type="dxa"/>
          </w:tcPr>
          <w:p w14:paraId="2EBCEE21" w14:textId="47264CF6" w:rsidR="00BE5E90" w:rsidRPr="008F3D76" w:rsidRDefault="00A15815" w:rsidP="00A1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</w:t>
            </w:r>
            <w:r w:rsidR="00A17868">
              <w:rPr>
                <w:rFonts w:ascii="Times New Roman" w:hAnsi="Times New Roman" w:cs="Times New Roman"/>
                <w:sz w:val="24"/>
                <w:szCs w:val="24"/>
              </w:rPr>
              <w:t>терпение, творческое самовыражение, любовь к детям.</w:t>
            </w:r>
          </w:p>
        </w:tc>
      </w:tr>
      <w:tr w:rsidR="00BE5E90" w14:paraId="003D907F" w14:textId="77777777" w:rsidTr="00A17868">
        <w:tc>
          <w:tcPr>
            <w:tcW w:w="4390" w:type="dxa"/>
            <w:gridSpan w:val="2"/>
          </w:tcPr>
          <w:p w14:paraId="23BD208A" w14:textId="6BC44C83" w:rsidR="00BE5E90" w:rsidRPr="00BE5E90" w:rsidRDefault="00BE5E90" w:rsidP="00BE5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4955" w:type="dxa"/>
          </w:tcPr>
          <w:p w14:paraId="29962607" w14:textId="641C4BD4" w:rsidR="00BE5E90" w:rsidRPr="008F3D76" w:rsidRDefault="00A17868" w:rsidP="00A1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познавать окружающий мир, видеть красоту вокруг себя, воспитывать самые лучшие качества - доброту, отзывчивость, терпение.</w:t>
            </w:r>
          </w:p>
        </w:tc>
      </w:tr>
      <w:tr w:rsidR="00A17868" w14:paraId="23097467" w14:textId="77777777" w:rsidTr="00A17868">
        <w:trPr>
          <w:trHeight w:val="70"/>
        </w:trPr>
        <w:tc>
          <w:tcPr>
            <w:tcW w:w="9345" w:type="dxa"/>
            <w:gridSpan w:val="3"/>
          </w:tcPr>
          <w:p w14:paraId="6648F9B0" w14:textId="77777777" w:rsidR="00FC049F" w:rsidRDefault="00FC049F" w:rsidP="00FC049F">
            <w:pPr>
              <w:jc w:val="both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                                                                                     </w:t>
            </w:r>
          </w:p>
          <w:p w14:paraId="025C1E77" w14:textId="5480EA2E" w:rsidR="00A17868" w:rsidRPr="00FC049F" w:rsidRDefault="00FC049F" w:rsidP="00FC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A"/>
              </w:rPr>
              <w:t xml:space="preserve">                                                                                          </w:t>
            </w:r>
            <w:proofErr w:type="gramStart"/>
            <w:r w:rsidRPr="00FC049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7 .</w:t>
            </w:r>
            <w:proofErr w:type="gramEnd"/>
            <w:r w:rsidRPr="00FC049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Подпись.</w:t>
            </w:r>
          </w:p>
        </w:tc>
      </w:tr>
      <w:tr w:rsidR="00A17868" w:rsidRPr="008A673F" w14:paraId="6779F719" w14:textId="77777777" w:rsidTr="00A17868">
        <w:trPr>
          <w:trHeight w:val="390"/>
        </w:trPr>
        <w:tc>
          <w:tcPr>
            <w:tcW w:w="9345" w:type="dxa"/>
            <w:gridSpan w:val="3"/>
          </w:tcPr>
          <w:p w14:paraId="06D9AACC" w14:textId="65C66F8A" w:rsidR="00A17868" w:rsidRPr="008A673F" w:rsidRDefault="00A17868" w:rsidP="00A17868">
            <w:pPr>
              <w:pStyle w:val="a5"/>
              <w:ind w:left="58" w:right="58"/>
            </w:pPr>
            <w:r>
              <w:rPr>
                <w:b/>
                <w:bCs/>
                <w:color w:val="00000A"/>
              </w:rPr>
              <w:t xml:space="preserve">                                                                      </w:t>
            </w:r>
          </w:p>
        </w:tc>
      </w:tr>
      <w:tr w:rsidR="00A17868" w:rsidRPr="008A673F" w14:paraId="4ED17BA1" w14:textId="77777777" w:rsidTr="00A17868">
        <w:trPr>
          <w:trHeight w:val="1590"/>
        </w:trPr>
        <w:tc>
          <w:tcPr>
            <w:tcW w:w="9345" w:type="dxa"/>
            <w:gridSpan w:val="3"/>
          </w:tcPr>
          <w:p w14:paraId="7EA53FB3" w14:textId="1ACCE6B6" w:rsidR="00A17868" w:rsidRPr="008A673F" w:rsidRDefault="00A17868" w:rsidP="00EB1148">
            <w:pPr>
              <w:pStyle w:val="western"/>
              <w:ind w:right="58"/>
            </w:pPr>
            <w:r w:rsidRPr="008A673F">
              <w:t>Правильность сведений, представленных в информационной карте, подтверждаю:</w:t>
            </w:r>
          </w:p>
          <w:p w14:paraId="2489A4EC" w14:textId="268BA023" w:rsidR="00A17868" w:rsidRPr="00903493" w:rsidRDefault="00A17868" w:rsidP="004843B7">
            <w:pPr>
              <w:pStyle w:val="western"/>
              <w:spacing w:before="0" w:beforeAutospacing="0" w:after="0" w:afterAutospacing="0"/>
              <w:ind w:right="58"/>
              <w:rPr>
                <w:u w:val="single"/>
              </w:rPr>
            </w:pPr>
            <w:r w:rsidRPr="008A673F">
              <w:t>_______</w:t>
            </w:r>
            <w:r>
              <w:t xml:space="preserve">__________   </w:t>
            </w:r>
            <w:r w:rsidRPr="00A17868">
              <w:rPr>
                <w:u w:val="single"/>
              </w:rPr>
              <w:t>Рогозинникова Вера Александровна</w:t>
            </w:r>
          </w:p>
          <w:p w14:paraId="4CF9A374" w14:textId="41BB8E30" w:rsidR="00A17868" w:rsidRPr="008A673F" w:rsidRDefault="00A17868" w:rsidP="004843B7">
            <w:pPr>
              <w:pStyle w:val="western"/>
              <w:spacing w:before="0" w:beforeAutospacing="0" w:after="0" w:afterAutospacing="0"/>
              <w:ind w:right="58"/>
            </w:pPr>
            <w:r w:rsidRPr="008A673F">
              <w:t>(подпись) (фамилия, имя, отчество участника)</w:t>
            </w:r>
          </w:p>
          <w:p w14:paraId="200083EA" w14:textId="664C5E5C" w:rsidR="00A17868" w:rsidRPr="008A673F" w:rsidRDefault="00A17868" w:rsidP="00EB1148">
            <w:pPr>
              <w:pStyle w:val="western"/>
              <w:ind w:right="58"/>
            </w:pPr>
            <w:proofErr w:type="gramStart"/>
            <w:r w:rsidRPr="008A673F">
              <w:t>«</w:t>
            </w:r>
            <w:r>
              <w:t xml:space="preserve"> 22</w:t>
            </w:r>
            <w:proofErr w:type="gramEnd"/>
            <w:r w:rsidRPr="008A673F">
              <w:t>_» __</w:t>
            </w:r>
            <w:r>
              <w:t>декабря</w:t>
            </w:r>
            <w:r w:rsidRPr="008A673F">
              <w:t>__ 20</w:t>
            </w:r>
            <w:r>
              <w:t>20</w:t>
            </w:r>
            <w:r w:rsidRPr="008A673F">
              <w:t xml:space="preserve"> г.</w:t>
            </w:r>
          </w:p>
        </w:tc>
      </w:tr>
    </w:tbl>
    <w:p w14:paraId="1438E801" w14:textId="77777777" w:rsidR="008F3D76" w:rsidRDefault="008F3D76"/>
    <w:sectPr w:rsidR="008F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4CE9"/>
    <w:multiLevelType w:val="hybridMultilevel"/>
    <w:tmpl w:val="B91CD804"/>
    <w:lvl w:ilvl="0" w:tplc="D4A8CB3C">
      <w:start w:val="1"/>
      <w:numFmt w:val="decimal"/>
      <w:lvlText w:val="%1."/>
      <w:lvlJc w:val="left"/>
      <w:pPr>
        <w:ind w:left="46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7B"/>
    <w:rsid w:val="0004175A"/>
    <w:rsid w:val="00084684"/>
    <w:rsid w:val="00227EC1"/>
    <w:rsid w:val="0028690A"/>
    <w:rsid w:val="004843B7"/>
    <w:rsid w:val="004A1699"/>
    <w:rsid w:val="00515B2C"/>
    <w:rsid w:val="00523867"/>
    <w:rsid w:val="00574EFB"/>
    <w:rsid w:val="00607685"/>
    <w:rsid w:val="00681BC7"/>
    <w:rsid w:val="006D30C2"/>
    <w:rsid w:val="00780171"/>
    <w:rsid w:val="008A56E3"/>
    <w:rsid w:val="008F3D76"/>
    <w:rsid w:val="0092178C"/>
    <w:rsid w:val="00994FE4"/>
    <w:rsid w:val="00A15815"/>
    <w:rsid w:val="00A17868"/>
    <w:rsid w:val="00A2547B"/>
    <w:rsid w:val="00BE5E90"/>
    <w:rsid w:val="00FB763F"/>
    <w:rsid w:val="00F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D300"/>
  <w15:chartTrackingRefBased/>
  <w15:docId w15:val="{230CDC75-44FE-45BA-9CF5-67E0733B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D76"/>
  </w:style>
  <w:style w:type="table" w:styleId="a3">
    <w:name w:val="Table Grid"/>
    <w:basedOn w:val="a1"/>
    <w:uiPriority w:val="39"/>
    <w:rsid w:val="008F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76"/>
    <w:pPr>
      <w:ind w:left="720"/>
      <w:contextualSpacing/>
    </w:pPr>
  </w:style>
  <w:style w:type="paragraph" w:styleId="a5">
    <w:name w:val="Normal (Web)"/>
    <w:basedOn w:val="a"/>
    <w:rsid w:val="00A1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14</cp:revision>
  <dcterms:created xsi:type="dcterms:W3CDTF">2021-01-11T04:54:00Z</dcterms:created>
  <dcterms:modified xsi:type="dcterms:W3CDTF">2021-01-12T06:33:00Z</dcterms:modified>
</cp:coreProperties>
</file>